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db88" w14:textId="159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Жұрын ауылдық округі Көбелей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 2008 жылғы 20 қарашадағы N 12 шешімі. Ақтөбе облысы Мұғалжар аудандық әділет басқармасында 2008 жылғы 25 қарашада N 3-9-75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атауы мен бүкіл мәтіні бойынша "аульного", "аула", "в ауле" сөздері тиісінше "сельского", "села", "в селе" сөздерімен ауыстырылды –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–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 жаңа редакцияда –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Жұрын ауылдық округі халқының пікірін ескере отырып, Жұрын ауылдық округіне қарасты Көбелей ауылының негізгі көшесіне "Астана"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"Астана" көшесіне Көбелей ауылында орналасқан барлық үйлер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2 - тармақ жаңа редакцияда –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3 - тармақ жаңа редакцияда –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