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b259" w14:textId="305b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Көлкент ауыл округі М.Оразалиев ауылының Абай көшесінде шектеу іс -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Көлкент ауылдық округі әкімінің 2014 жылғы 5 мамырдағы № 8 шешімі. Оңтүстік Қазақстан облысының Әділет департаментінде 2014 жылғы 29 мамырда № 2672 болып тіркелді. Күші жойылды - Оңтүстік Қазақстан облысы Сайрам ауданы Көлкент ауылдық округі әкімінің 2014 жылғы 10 қыркүйектегі № 245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ауданы Көлкент ауылдық округі әкімінің 10.09.2014 № 245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«Ветеринария туралы» Қазақстан Республикасының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министрлігі Ветеринариялық бақылау және қадағалау комитетінің Оңтүстік Қазақстан облыстық аумақтық инспекциясының Сайрам аудандық аумақтық инспекциясының басшысының 2014 жылғы 13 наурыздағы № 01-04/125 ұсынысы негізінде және жануарлардың жұқпалы ауруларының ошақтарын жою мақсатында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Көлкент ауыл округі М.Оразалиев ауылының Абай көшесінде тұратын азамат М.Есболаевтың иті құтырық ауруымен ауруына байланысты М.Оразалиев ауылының Абай көшесіне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Көлкент ауыл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уақытша атқарушы                  С.Айнабеков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