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ffae" w14:textId="79bf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2016 жылғы 12 сәуірдегі № 10 "Байғанин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23 желтоқсандағы № 52 шешімі. Ақтөбе облысының Әділет департаментінде 2017 жылғы 10 қаңтарда № 5206 болып тіркелді. Күші жойылды - Ақтөбе облысы Байғанин аудандық мәслихатының 2018 жылғы 20 наурыздағы № 141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Байғанин аудандық мәслихатының 20.03.2018 № 141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386 -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аудандық мәслихатының 2016 жылғы 12 сәуірдегі № 10 "Байғанин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4870 санымен тіркелген, 2016 жылғы 26 мамырда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Байғанин ауданы бойынша пайдаланылмайтын ауыл шаруашылығы мақсатындағы жерлерге жер салығының базалық мөлшерлемелері және бірыңғай жер салығының мөлшерлемелері Қазақстан Республикасының жер заңнамасына сәйкес он есеге жоғарылатылсын.".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Байғанин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мәслихатаның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