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29ef" w14:textId="f9d2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 Құмқұдық ауылдық округі Құмқұдық ауылы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Құмқұдық ауылдық округі әкімінің 2018 жылғы 14 мамырдағы № 5 шешімі. Ақтөбе облысы Әділет департаментінің Әйтеке би аудандық Әділет басқармасында 2018 жылдың 16 мамырда № 3-2-155 болып тіркелді. Күші жойылды - Ақтөбе облысы Әйтеке би ауданы Құмқұдық ауылдық округі әкімінің 2019 жылғы 11 қарашадағы № 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Әйтеке би ауданы Құмқұдық ауылдық округі әкімінің 11.11.2019 № 9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 Әйтеке би аудандық аумақтық инспекциясының бас мемлекеттік ветеринариялық-санитариялық инспекциясының 2018 жылғы 16 сәуірдегі № 2-7/30 ұсынысының негізінде, Құмқұдық ауылдық округінің әкімі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Әйтеке би ауданы Құмқұдық ауылдық округінің Құмқұдық ауылы аумағында ірі мүйізді қара малдарының арасынан сарып ауруының анықталуына байланысты шектеу іс-шаралары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"Құмқұдық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Әйтеке би ауданы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Құмқұдық ауылдық округінің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К. 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