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b020" w14:textId="928b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2017 жылғы 27 желтоқсандағы № 140 "2018-2020 жылдарға арналған Алға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2018 жылғы 10 желтоқсандағы № 207 шешімі. Ақтөбе облысы Әділет департаментінің Алға аудандық Әділет басқармасында 2018 жылғы 13 желтоқсанда № 3-3-190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2017 жылғы 27 желтоқсандағы № 140 "2018-2020 жылдарға арналған Алға қаласының бюджетін бекіту туралы" (нормативтік құқықтық актілерді мемлекеттік тіркеу тізілімінде № 5877 тіркелген, Қазақстан Республикасының нормативтік құқықтық актілерінің электрондық түрдегі эталондық бақылау банкінде 2018 жылғы 1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"397 262,6" сандары "393 031,6"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"62 574" сандары "61 173,8"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"4 200,6" сандары "5 600,8"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"330 488" сандары "326 257"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"397 262,6" сандары "393 031,6"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Алға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Алға аудандық мәслихатының интернет – 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2018 жылғы 10 желтоқсандағы № 207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2017 жылғы 27 желтоқсандағы № 140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393031,6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61173,8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31519,8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393031,6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- мекендерді көркейту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