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ccb1" w14:textId="2e4c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"Осакаров ауданы әкімінің 2018 жылғы 27 сәуірдегі № 03 "Табиғи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әкімінің 2018 жылғы 15 тамыздағы № 07 шешімі. Қарағанды облысының Әділет департаментінде 2018 жылғы 20 тамызда № 4902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Осакаров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әкімінің 2018 жылғы 27 сәуірдегі № 03 "Табиғи сипаттағы төтенше жағдайды жариялау туралы" (нормативтік құқықтық актілерді мемлекеттік тіркеу Тізілімінде № 4737 болып тіркелген, Қазақстан Республикасы нормативтік құқықтық актілерінің эталондық бақылау банкінде электрондық түрде 2018 жылы 3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