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9ea5" w14:textId="8369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2017 жылғы 25 желтоқсандағы № 17-2 "2018-2020 жылдарға арналған Аққайың ауданының Смирново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29 қарашадағы № 26-3 шешімі. Солтүстік Қазақстан облысының Әділет департаментінде 2018 жылғы 7 желтоқсанда № 5054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2017 жылғы 25 желтоқсандағы № 17-2 "2018-2020 жылдарға арналған Аққайың ауданының Смирново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4513 болып тіркелген, Қазақстан Республикасы нормативтік құқықтық актілерінің электрондық түрдегі эталондық бақылау банкінде 2018 жылғы 30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- 28847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- 21889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- 6958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- 28847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ХХVI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Ә. Ақмамбаева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29 қарашадағы № 26-3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25 желтоқсандағы № 17-2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Аққайың ауданының Смирново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