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7504" w14:textId="b787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Куйбышев ауылдық округі Быструх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Куйбышев ауылдық округі әкімінің 2018 жылғы 11 желтоқсандағы № 1 шешімі. Шығыс Қазақстан облысы Әділет департаментінің Глубокое аудандық Әділет басқармасында 2018 жылғы 21 желтоқсанда № 5-9-1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ның 2018 жылғы 28 тамыздағы қорытындысының негізінде және халықтың пікірін ескере отырып, Куйбышев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 Куйбышев ауылдық округі Быструха ауылының келесі құрамдас бөлікт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"Орталық"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а көшесі "Достық" көшесіне қайта аталсы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йбыше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