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0375" w14:textId="8b40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Яросла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Журавлевка ауылдық округі әкімінің 2020 жылғы 16 қарашадағы № 3 шешімі. Ақмола облысының Әділет департаментінде 2020 жылғы 20 қарашада № 81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Журавле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 Ярославка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рославская көшес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көшесі Досты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уравле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Гильге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