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b51" w14:textId="101b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400 "2020-2022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522 шешімі. Ақтөбе облысының Әділет департаментінде 2020 жылғы 18 қарашада № 7660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400 "2020-2022 жылдарға арналған Талдысай ауылдық округ бюджетін бекіту туралы" (нормативтік құқықтық актілерді мемлекеттік тіркеу Тізілімінде № 6754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"50 156,0" сандары "51 035,0"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"49 276,0" сандары "50 155,0"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"50 156,0" сандары "51 035,0"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400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