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ba73" w14:textId="d8ab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368 "2020-2022 жылдарға арналған Көптоғай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3 қыркүйектегі № 442 шешімі. Ақтөбе облысының Әділет департаментінде 2020 жылғы 14 қыркүйекте № 7409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368 "2020-2022 жылдарға арналған Көптоғай ауылдық округ бюджетін бекіту туралы" (нормативтік құқықтық актілерді мемлекеттік тіркеу Тізілімінде № 6662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кiрiстер - "70 450" сандары "81 261"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"67 979" сандары "78 790"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"70 845,7" сандары "81656,7"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 қыркүйектегі № 442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