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b8bb" w14:textId="247b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43/7 "2020-2022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53/5 шешімі. Солтүстік Қазақстан облысының Әділет департаментінде 2020 жылғы 29 қыркүйекте № 6556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Аютас ауылдық округінің бюджетін бекіту туралы" 2020 жылғы 8 қаңтардағы № 43/7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Шал ақын ауданы Аютас ауылдық округінің бюджеті тиісінше 1, 2,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32 844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29 966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29 966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-29 966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29 966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29 966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органнын күрделі салымдары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