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eeb60" w14:textId="aceeb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Егіндікөл аудандық мәслихатының 2018 жылғы 27 сәуірдегі № 6С25-4 "Егіндікөл ауданының аумағында жергілікті қоғамдастық жиналысының регламентін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Егіндікөл аудандық мәслихатының 2021 жылғы 27 сәуірдегі № 7С4-4 шешімі. Ақмола облысының Әділет департаментінде 2021 жылғы 30 сәуірде № 8458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Егіндікөл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Егіндікөл аудандық мәслихатының "Егіндікөл ауданының аумағында жергілікті қоғамдастық жиналысының регламентін бекіту туралы" 2018 жылғы 27 сәуірдегі № 6С25-4 (Нормативтік құқықтық актілерді мемлекеттік тіркеу тізілімінде № 6621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Егіндікөл аудандық мәслихат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К.Ошакбаев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Егіндікөл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Егіндікөл ауданының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