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e852" w14:textId="e9f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Қобда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426 шешімі. Ақтөбе облысының Әділет департаментінде 2021 жылғы 12 қаңтарда № 7979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- 137 410,8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- 126 386,5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- 140 770,3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3 359,5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Қобда ауылдық округінің бюджетіне берілген субвенциялар көлемі 72 486,0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