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945f" w14:textId="3f89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61/11 "2021-2023 жылдарға арналған Қызылжар ауданының Налобино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3/27 шешімі. Солтүстік Қазақстан облысының Әділет департаментінде 2021 жылғы 10 наурызда № 7168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Налобино ауылдық округінің бюджетін бекіту туралы" 2021 жылғы 8 қаңтардағы № 61/11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7060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Налобино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41 524,9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35 383,9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42 137,2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Налобино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