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0608" w14:textId="af90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61/12 "2021-2023 жылдарға арналған Қызылжар ауданының Новоникольск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2021 жылғы 4 наурыздағы № 3/28 шешімі. Солтүстік Қазақстан облысының Әділет департаментінде 2021 жылғы 10 наурызда № 7169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"2021-2023 жылдарға арналған Қызылжар ауданының Новоникольск ауылдық округінің бюджетін бекіту туралы" 2021 жылғы 8 қаңтардағы № 61/12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7059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Қызылжар ауданының Новоникольск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41 100,3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4 390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36 710,3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41 593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- 492,7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492,7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492,7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 № 61/12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Новоникольск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41 100,3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36 710,3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36 710,3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