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85fd" w14:textId="6318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Томан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14 мамырдағы № 43-VІI шешімі және Атырау облысы Исатай ауданы әкімдігінің 2021 жылғы 18 мамырдағы № 120 бірлескен қаулысы. Атырау облысының Әділет департаментінде 2021 жылғы 19 мамырда № 4969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59,42 гектар, ұзындығы 5047,5 метр болып Исатай ауданы Аққыстау ауылдық округі Томан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(А. Сидегалиев)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2021 жылғы 18 мамырдағы № 120 мен Исатай аудандық мәслихатының 2021 жылғы 14 мамырдағы № 43-VII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Аққыстау ауылдық округі Томан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– 59,42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– 5047,5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