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7a44" w14:textId="ac37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57-755VI "Үржар ауданы Ақжар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4-35/VII шешімі. Шығыс Қазақстан облысының Әділет департаментінде 2021 жылғы 16 сәуірде № 8644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57-755/VI "Үржар ауданы Ақжар ауылдық округінің 2021-2023 жылдарға арналған бюджеті туралы" (Нормативтік құқықтық актілерді мемлекеттік тіркеу Тізілімінде 8212 нөмірімен тіркелген, 2021 жылдың 20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28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Ақжар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40 410,0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- 945,4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945,4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945,4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жылғы_29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