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9c88" w14:textId="b949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8 жылғы 5 наурыздағы № 126 "Мәртөк ауданы бойынша пайдаланылмайтын ауыл шаруашылығы мақсатындағы ж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2 жылғы 2 наурыздағы № 97 шешімі. Қазақстан Республикасының Әділет министрлігінде 2022 жылғы 10 наурызда № 2705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"Мәртөк ауданы бойынша пайдаланылмайтын ауыл шаруашылығы мақсатындағы жерге жер салығының базалық мөлшерлемелерін арттыру туралы" 2018 жылғы 5 наурыздағы № 126 (Нормативтік құқықтық актілерді мемлекеттік тіркеу тізілімінде № 3-8-16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