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d338" w14:textId="953d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дағы психологиялық қызметтің жұмыс істеу қағидаларын бекіту туралы" Солтүстік Қазақстан облысы әкімдігінің 2015 жылғы 16 ақпандағы № 5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4 наурыздағы № 45 қаулысы. Қазақстан Республикасының Әділет министрлігінде 2022 жылғы 14 наурызда № 27100 болып тіркелді. Күші жойылды - Солтүстік Қазақстан облысы әкімдігінің 2022 жылғы 21 қарашадағы № 2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1.11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дағы психологиялық қызметтің жұмыс істеу қағидаларын бекіту туралы" Солтүстік Қазақстан облысы әкімдігінің 2015 жылғы 16 ақпандағы № 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4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рта білім беру ұйымдарындағы психологиялық қызметтің жұмыс істеу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