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5fee" w14:textId="a5c5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2023 жылғы 1 қарашадағы № 73 шешімі. Ақтөбе облысының Әділет департаментінде 2023 жылғы 3 қарашада № 8424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33110 тіркелген),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туристерді орналастыру орындарындағы шетелдіктер үшін туристік жарнаның мөлшерлемелері айлық есептік көрсеткіштің 0,2 (нөл бүтін оннан екі)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Ырғыз аудандық мәслихатының 2002 жылғы 30 желтоқсандағы № 204 "Ырғыз ауданы бойынша шетелдіктер үшін 2023 жылға арналған туристік жарна мөлшерлемелерін бекіту туралы" (Нормативтік құқықтық актілерді мемлекеттік тіркеу тізілімінде № 31657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