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5090" w14:textId="08b5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бойынша 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2023 жылғы 22 тамыздағы № 3279 қаулысы. Жамбыл облысы Әділет департаментінде 2023 жылғы 28 тамызда № 5074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"Жарнама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1-1) тармақшасына сәйкес, Тараз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қаласы бойынша мәдени, спорттық және спорттық-бұқаралық іс-шаралар афишаларын орналастыру үшін арнайы бөлінген орындардың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Мәдени, спорттық ғимараттар мен құрылыстар аумағында мәдени, спорттық және спорттық-бұқаралық іс-шаралардың афишаларын орналастыру үшін "Тараз қаласы әкімдігінің сәулет және қала құрылысы бөлімі" коммуналдық мемлекеттік мекемесімен әзірленген конструкциялар эскиздері қолданылсын.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Тараз қаласының мәдени-тарихи келбетіне кері әсерін тигізбеу мақсатында, мәдени, спорттық ғимараттар мен құрылыстар аумағында мәдени, спорттық және спорттық-бұқаралық іс-шаралардың афишаларын қалалық жолаушылар көлігінің ғимараттарында, қоршауларында, аялдамаларында, жарықтандыру тіректерінде және ағаштарда орналастыруға жол берілмесін.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"Тараз қаласы әкімдігінің тұрғын-жай коммуналдық шаруашылық, жолаушы көлігі және автомобиль жолдары бөлімі" коммуналдық мемлекеттік мекемесі заңнамада белгіленген тәртіппен: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органдарына мемлекеттік тіркелуін;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Тараз қаласы әкімдігінің интернет-ресурсында орналастыруын;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қабылдауын қамтамасыз етсін.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Тараз қаласы әкімінің жетекшілік ететін орынбасарына жүктелсін.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спорттық-бұқаралық іс-шаралардың афишаларын орналастыру үшін арнайы бөлінген орындардың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Афишалар орналастыруға арналған орындар тізбесі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даңғылы, "Автобекет" аялдамасының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Қаныш Сәтпаев көшесі, "Нұралы" базарының негізгі кіре берісіне қарама-қарсы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батыр көшесі, "Бек" базары аялдамасының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батыр көшесі, 3/7, "Ғани" шағын-маркет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"Аса" шағын ауданы, 36 "Е", "Сұлтан" базарының негізгі кіре берісіне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Саңырақ батыр көшесі, "Жібек жолы" базарының негізгі кіре берісіне қарама-қарсы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Сыпатай батыр көшесі, "Гранд базар" ғимаратына қарама-қарсы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"Молочная" аялдамасының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"Самал" аялдамасының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Қазібек би көшесі, 111, "Евразиялық банк" ғимаратына қарама-қарсы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даңғылы, 123, "Каспий банк"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көшесі, 64, "Садыхан облыстық консультациялық-диагностикалық медициналық орталығы"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"Салтанат" шағынауданы, "Лермонтов" аялдамасының сол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Сейфулин көшесі, Сәкен Сейфулин аялдамасының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көшесі, 71, "М.Х.Дулати атындағы Тараз Өңірлік Университеті" ғимаратына қарама-қарсы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98, "Қуаныш" сауда орталығы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Бауыржан Момышұлы көшесі, 2 "Г", "Pasha doner &amp; kebab" жылдам тамақтану орталығына қарама-қарсы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даңғылы, 120 "В" "Сбербанк" ғимаратына қарама-қарсы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"Март" сауда ойын-сауық орталығы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"Бәйтерек" шағынауданы, Сағадат Нұрмағамбетов көшесі, "KORZINKA" супермаркет ғимаратына қарама-қарсы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