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013" w14:textId="ce4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Кеңөзек ауылдық округі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Кеңөзек ауылдық округі әкімінің 2023 жылғы 19 қаңтардағы № 27 шешімі. Атырау облысының Әділет департаментінде 2023 жылғы 24 қаңтарда № 4977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11 қазандағы қорытындысы негізінде және Кеңөзек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Кеңөзек ауылдық округінің кейбір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Өрлеу тұрғын үй алабында 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 - Атамұра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 – Тұғырыл хан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көшесі - Қайрат Рысқұлбеков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 - Қуан Үмбетияров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Қайнар тұрғын үй алабында: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көшесі – Дулат Бабатайұлы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көшесі – Қадым Сармоллин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көшесі – Алпан Кенжалиев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көшесі - Байжан Өмірбаев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 – Жанар Ермағанбетова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көшесі - Зайда Сұлтанова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көшесі - Ақбай Бурбаев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көшесі – Сәлік Матжанов көшесіне.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Кеңөзек ауылдық округі Тасқала ауылында Комсомол көшесі Зинулла Ералиев көшесіне қайта аталсын.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Кеңөзек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