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080b" w14:textId="20c0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Казыгуртского района от 29 ноября 2013 года № 616 "Об утверждении Правил служебной этики государственных служащих аппарата акима Казыгуртского района и исполнительных органов, финансируемых из районного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Южно-Казахстанской области от 23 декабря 2015 года № 409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акимат Казыгуртского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Казыгуртского района от 29 ноября 2013 года № 616 «Об утверждении Правил служебной этики государственных служащих аппарата акима Казыгуртского района и исполнительных органов, финансируемых из районного бюджета» (зарегистрированное в Реестре государственной регистрации нормативных правовых актов № 2437, опубликованное 10 января 2014 года №1 газеты «Казыгурт тынысы»).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«Аппарат акима Казыгуртского района» обеспечить со дня вступления в силу настоящего постановления направить в недельный срок копию постановления в департамент Юстиции Южно–Казахстанской области и для официального опубликования периодическое печатное издание.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С.А.Турсынкулова.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 района                                Б.Д.Кистауов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