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587f6" w14:textId="65587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29 сентября 2015 года № 280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27 ноября 2000 года </w:t>
      </w:r>
      <w:r>
        <w:rPr>
          <w:rFonts w:ascii="Times New Roman"/>
          <w:b w:val="false"/>
          <w:i w:val="false"/>
          <w:color w:val="000000"/>
          <w:sz w:val="28"/>
        </w:rPr>
        <w:t>"Об административных процедурах"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Признать утратившими силу некоторые постановления акимата Западно-Казахстанской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Контроль за исполнением настоящего постановления возложить на заместителя акима Западно-Казахстанской области Макен Б.М.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Н.Ноғаев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сентября 2015 года №280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отмененных и утративших силу постановлений акимата Западно-Казахстанской области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 Отменить постановление акимата Западно-Казахстанской области от 6 ноября 2007 года №259 "О создании комиссии по выдаче разрешениий работодателям для привлечения иностранной рабочей силы";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Отменить постановление акимата Западно-Казахстанской области от 5 декабря 2007 года №290 "Об утверждении Правил о комиссии по выдаче разрешениий работодателям для привлечения иностранной рабочей силы";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Отменить постановление акимата Западно-Казахстанской области от 11 ноября 2010 года №223 "О внесений изменений в постановление акимата Западно-Казахстанской области от 6 ноября 2007 года №259 "О создании комиссии по выдаче разрешениий работодателям для привлечения иностранной рабочей силы";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Отменить постановление акимата Западно-Казахстанской области от 3 ноября 2010 года №245 "О внесений дополнений в постановление акимата Западно-Казахстанской области от 6 ноября 2007 года №259 "О создании комиссии по выдаче разрешениий работодателям для привлечения иностранной рабочей силы";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 Утратить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3 июня 2014 года №137 " Об утверждении регламента государственной услуги в области фитосанитарной безопасности" (зарегистрированное в Реестре государственной регистрации нормативных правовых актов за №3572, опубликованное 26 и 31 июня 2014 года в газетах "Орал өңірі" и "Приуралье");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 Утратить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3 июня 2014 года №138 "Об утверждении регламента государственной услуги "Выдача лицензии, переоформление, выдача дубликатов лицензии на оказание услуг по складской деятельности с выдачей хлопковых расписок" (зарегистрированное в Реестре государственной регистрации нормативных правовых актов за №3573, опубликованное 24 июня 2014 года в газетах "Орал өңірі" и "Приуралье");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 Утратить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9 июня 2014 года №153 "Об утверждении регламента государственной услуги "Субсидирование стоимости услуг по подаче воды сельскохозяйственным товаропроизводителям" (зарегистрированное в Реестре государственной регистрации нормативных правовых актов за №3574, опубликованное 26 июля 2014 года в газетах "Орал өңірі" и "Приуралье");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 Утратить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 июля 2014 года №166 "Об утверждении регламентов государственных услуг в сфере использования общераспространенных полезных ископаемых" (зарегистрированное в Реестре государственной регистрации нормативных правовых актов за №3593, опубликованное 9 августа 2014 года в газетах "Орал өңірі" и "Приуралье");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 Утратить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30 сентября 2014 года №259 "Об утверждении регламента государственной услуги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охоничьего и рыбного хозяйства" (зарегистрированное в Реестре государственной регистрации нормативных правовых актов за №3662, опубликованное 1 ноября 2014 года в газетах "Орал өңірі" и "Приуралье");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 Утратить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11 ноября 2014 года №287 ""Об утверждении регламента государственной услуги "Предоставление микрокредитов в рамках программы "Развитие моногородов на 2012-2020 годы" (зарегистрированное в Реестре государственной регистрации нормативных правовых актов за №3711, опубликованное 27 декабря 2014 года в газетах "Орал өңірі" и "Приуралье").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