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c782" w14:textId="369c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Байзакского района от 12 февраля 2016 года № 49 "Об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Байзакского района Жамбылской области от 27 мая 2016 года № 229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№148 "О местном государственном управлении и самоуправлении в Республике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№480 "О правовых актах" акимат Байзакского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Признать утратившим силу постановления акимата Байзакского района от 12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 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2016 год"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 2955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 марта 2016 года, опубликовано 2 сентября 2016 года в газете "Ауыл жаңалығы-Сельская новь" № 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 Контроль за исполнением настоящего постановления возложить на руководителя аппарата акима района Акбаева Бактияра Муратовича.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