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55dc" w14:textId="a155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областного маслихата от 04 октября 2008 года № 161 "О дополнительном предоставлении лекарственного средства отдельным категориям граждан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Карагандинского областного маслихата от 29 сентября 2016 года №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РК от 04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04 октября 2008 года № 161 "О дополнительном предоставлении лекарственного средства отдельным категориям граждан при амбулаторном лечении бесплатно" (зарегистрированного в Реестре государственной регистрации нормативных правовых актов 10 октября 2008 года № 1854, опубликованное 14 октября 2008 года в газете "Индустриальная Караганда" № 128 (20674))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