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19ae" w14:textId="8f61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3 марта 2017 года № 18 "О некоторых вопросах Комитета труда, социальной защиты и миграции Министерства труда и социальной защиты населения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6 августа 2020 года № 300. Утратил силу приказом Министра труда и социальной защиты населения Республики Казахстан от 16 июня 2022 года № 205.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16.06.2022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 марта 2017 года № 18 "О некоторых вопросах Комитета труда, социальной защиты и миграции Министерства труда и социальной защиты населения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"16) государственного учреждения "Департамент Комитета труда, социальной защиты и миграции Министерства труда и социальной защиты населения Республики Казахстан по городу Нур-Султан"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приложению 1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приложению 2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приложению 3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приложению 4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приложению 5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приложению 6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приложению 7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приложению 8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приложению 9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приложению 10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приложению 11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приложению 12 к настоящему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приложению 13 к настоящему приказу;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приложению 14 к настоящему приказу;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приложению 15 к настоящему приказу;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приложению 16 к настоящему приказу;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приложению 17 к настоящему приказу;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приложению 18 к настоящему приказу.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труда и социальной защиты населения Республики Казахстан в порядке, установленном законодательством Республики Казахстан, обеспечить: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