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baa4" w14:textId="3b7ba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Айтекебийского районного маслихата Актюбинской области от 6 января 2021 года № 512 "Об утверждении бюджета Аккольского сельского округа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15 сентября 2021 года № 84.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Айтекебийский районный маслихат Актюбинской области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Актюбинской области "Об утверждении бюджета Аккольского сельского округа на 2021-2023 годы" от 6 января 2021 года № 512 (зарегистрировано в Реестре государственной регистрации нормативных правовых актов под № 7966)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Аккольского сельского округа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32 431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31 291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32 498,7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67,7 тысяч тенге";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Айтекебийского районного маслихата от 15 сентября 2021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-1 к решению Айтекебийского районного маслихата от 6 января 2021 года № 512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Аккольского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Добровольные сборы фозических и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