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349c" w14:textId="5983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30 декабря 2020 года № 548 "Об утверждении бюджета Кайындинского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6 декабря 2021 года № 112.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"Об утверждении бюджета Кайындинского сельского округа на 2021-2023 годы" от 30 декабря 2020 года № 548 (зарегистрировано в Реестре государственной регистрации нормативных правовых актов под № 8176)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Кайындинского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54 490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55 597,5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-1 107,5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1 107,5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1 107,5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6 декабря 2021 года № 112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30 декабря 2020 года № 548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