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046" w14:textId="bcf4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№154 "Об утверждении Регламента собрания местного сообщества поселка Саксаульск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августа 2021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Саксаульск Аральского района" (зарегистрировано в Реестре государственной регистрации нормативных правовых актов за номером 6306)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 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 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Саксаульск (далее – поселок)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