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77e3" w14:textId="da27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55/550-VI "О бюджете Тарбагатайского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8/151-VII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Тарбагатайского сельского округа Аягозского района на 2021-2023 годы" от 25 декабря 2020 года №55/550-VI (зарегистрировано в Реестре государственной регистрации нормативных правовых актов под №8319)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Тарбагатайского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35179,7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32533,7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35181,9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8/151-VIІ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55/550-VI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