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ec0d" w14:textId="856e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25 декабря 2020 года № 77/5-VI "О бюджете Никольского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8 декабря 2021 года № 10/9-VII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Никольского сельского округа на 2021-2023 годы" от 25 декабря 2020 года № 77/5-VI (зарегистрировано в Реестре государственной регистрации нормативных правовых актов под № 8081)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43231,0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39655,0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43949,2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-718,2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718,2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718,2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Никольского сельского округа на 2021 год объем трансфертов из районного бюджета в сумме 22119,0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 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