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dca7" w14:textId="c02d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56-10 "О бюджете Миролюбовского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ноября 2021 года № 10-10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Миролюбовского сельского округа на 2021-2023 годы" от 29 декабря 2020 года № 56-10 (зарегистрировано в Реестре государственной регистрации нормативных правовых актов под № 8234)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Миролюбовского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37 682,8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56-10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