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c3961" w14:textId="49c39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24 декабря 2021 года № 7С-18-6 "О бюджете Колутонского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25 марта 2022 года № 7С-21-7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 бюджете Колутонского сельского округа на 2022-2024 годы" от 24 декабря 2021 года № 7С-18-6 (зарегистрировано в Реестре государственной регистрации нормативных правовых актов № 162633)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Колутонского сельского округа на 2022 – 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27160,0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2194,0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24966,0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27232,9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Астраханского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7С-21-7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7С-18-6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Колутонского сельского округа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