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5b2f" w14:textId="8405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декабря 2022 года № 272.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21430,8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20226,8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- 21430,8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субвенций, переданных из районного бюджета в бюджет Кызылжарского сельского округа в сумме 16 525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