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3181" w14:textId="0b53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129 "Об утверждении бюджета города Эмба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апреля 2022 года № 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2022-2024 годы" от 30 декабря 2021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Эмба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177 912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182 745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