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f051" w14:textId="023f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1 июля 2022 года № 39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6 января 2028 года, без изъятия земельного участка у собственников и землепользователей товариществу с ограниченной ответственностью "Iron Copper", на земельный участок общей площадью 499,2469 гектара для разведки твердых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/12 от 21 июля 2022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установления публичного сервитута сроком до 6 января 2028 года, без изъятия земельного участка у собственников и землепользователей товариществу с ограниченной ответственностью "Iron Copper", на земельный участок общей площадью 499,2469 гектара для разведки твердых полезных ископаем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,3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Нурдаулет" (09-102-040-2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Нурдаулет" (09-102-040-25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Нурдаулет" (09-102-040-25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Нурдаулет" (09-102-040-2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