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03a1" w14:textId="1850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имени М.Жумажанова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45. Утратило силу решением Жанааркинского районного маслихата области Ұлытау от 19 октября 2023 года № 8/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имени М.Жумажанов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имени М.Жумажан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 21/14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имени М.Жумажанова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имени М.Жумажанова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сельского округа имени М.Жумажанова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имени М.Жумажано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имени М.Жумажанов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имени М.Жумажано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мени М.Жумажанов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мени М.Жумажанов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имени М.Жумажанов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5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имени Мукажана Жумажанова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ры-Т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