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09c8" w14:textId="7b80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5 марта 2022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акимата Денисовского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акимата Денисовского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акимата Денисовского района" (далее – Отдел) является государственным органом Республики Казахстан, обеспечивающим реализацию государственной политики на местном уровне в области жилищно-коммунального хозяйства, пассажирского транспорта и автомобильных дорог.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подведомственное учреждение: государственное коммунальное предприятие "Дидар" отдела жилищно-коммунального хозяйства, пассажирского транспорта и автомобильных дорог акимата Денисовского района".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символы,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110500, Республика Казахстан, Костанайская область, Денисовский район, Денисовский сельский округ, село Денисовка, улица Калинина, строение 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средств республиканского и местного бюджетов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осуществлять, приносящую доходы в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сферах жилищно-коммунального хозяйства, автомобильного транспорта, автомобильных дорог, энергетики и энергосбережения;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бесперебойного функционирования объектов жизнеобеспечения, транспортной и инженерной инфраструктуры района в пределах своей компетенции;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контроль в сферах управления жилищным фондом, газа и газоснабжения и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 пределах своей компетенции правовые акты;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органов, организаций всех форм собственности, должностных лиц информацию по вопросам, связанным с исполнением задач и осуществлением функций аппарата акима района;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заключать договоры, соглашения;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порядке защиту прав и интересов Отдела, в том числе в судах.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вышестоящих государственных органов, акима района;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оказания государственных услуг;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обязанностей не противоречащие действующему законодательству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контроль деятельности подведомственного предприятия по подготовке к работе в осенне-зимний период;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 по сохранению коммунального жилищного фонда;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мониторинг выполнения работ по благоустройству и санитарной очистке территорий населенных пунктов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автомобильными дорогами общего пользования районного значения, находящимися в коммунальной собственности района;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 общего пользования;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данных о ходе выполнения мероприятий по энергосбережению и повышению энергоэффективности;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 по строительству, реконструкции, ремонту и содержанию автомобильных дорог общего пользования районного значения, в соответствии с законодательством Республики Казахстан о государственных закупках, в области государственно-частного партнерства и о концессиях;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государственных закупок;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регулярных сельских, внутрирайонных перевозок пассажиров и багажа, утверждение их маршрутов, организация и проведение конкурсов на право их обслуживания и утверждение расписания движения по маршрутам;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мероприятий направленных на энергосбережение и повышение энергоэффективности;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государственной политики в области обращения с коммунальными отходами;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взаимодействие с поставщиками коммунальных услуг и потребителями, в целях бесперебойного оказания коммунальных услуг;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государственных услуг;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свей компетенции разработка и согласование проектов нормативных правовых актов акимата Денисовского района и Денисовского районного маслихата;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 о государственной службе Республики Казахстан.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и несет персональную ответственность за выполнение возложенных задач и функций;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должность и освобождает от должности работников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государственной службе Республики Казахстан;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подразделениях, издает приказы и дает указания, обязательные для исполнения;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Отделе и несет персональную ответственность за принятие ненадлежащих антикоррупционных мер;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решает вопросы поощрения, оказания материальной помощи, наложения дисциплинарных взысканий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государственной службе Республики Казахстан;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государственного органа;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личный прием граждан и представителей юридических лиц;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обладает правом первой подписи на всех финансовых и банковских документах Отдела.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Отделом относится к коммунальной собственности.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Перечень организаций находящихся в ведении Отдела: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"Дидар" отдела жилищно-коммунального хозяйства, пассажирского транспорта и автомобильных дорог акимата Денисовского района".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