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5eac" w14:textId="ec75e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"Мобайл Телеком-Сервис"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Карамырзинского сельского округа Карасуского района Костанайской области от 12 декабря 2022 года № 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 Карамырзинского сельского округа Карасуского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"Мобайл Телеком-Сервис" публичный сервитут на земельный участок в целях прокладки и эксплуатации волоконно-оптической линии связи, расположенный на территории села Карамырза Карамырзинского сельского округа Карасуского района общей площадью 0,4080 гектар.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Карамырзинского сельского округа"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настояшего решения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Карасуского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Карамырзинского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Агайдарова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