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8470" w14:textId="2d68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24 декабря 2021 года № 18/82 "О Павлодарском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26 августа 2022 года № 27/150.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Павлодарском районном бюджете на 2022-2024 годы" от 24 декабря 2021 года № 18/82 (зарегистрированное в Реестре государственной регистрации нормативных правовых актов за № 26210)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Павлодарский районный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7 961 683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1 103 203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6 797 464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8 056 367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89 158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142 881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53 723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-183 842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183 842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на 2022 год резерв местного исполнительного органа района в сумме 23 284 тысячи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районном бюджете целевые текущие трансферты на 2022 год бюджетам сельских округов и села Ольгинка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90 087 тысяч тенге – на проведение ремонта автомобильных дорог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16 016 тысяч тенге – на расходы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358 819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13 082 тысячи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40 893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14 990 тысяч тенге – на проведение мероприятий по благоустройству и освещению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579 тысяч тенге – на текущие расходы государственных органов.";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2022 год (с изменениями)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7 961 683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6 747 040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6 747 040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18/82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2023 год (с изменениями)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18/82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2024 год (с изменениями)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40 996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37 258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культуры, развития языков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