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0e9f" w14:textId="6e70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10-19 "Об утверждении бюджета Молодогвардейского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17 ноября 2022 года № 20-14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Молодогвардейского сельского округа района Магжана Жумабаева на 2022-2024 годы" от 30 декабря 2021 года № 10-19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Молодогвардейского сельского округа района Магжана Жумабаева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32 814,4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32 314,4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32 936,5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 № 20-14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Молодогвардейского сельского округа района Магжана Жумабаева на 2022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