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2c01" w14:textId="b6a2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17/3 "Об утверждении бюджета Аютасского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Аютасского сельского округа района Шал акына на 2022-2024 годы" от 30 декабря 2021 года № 17/3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Аютасского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41 679,5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-10 630,5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10 630,5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10 630,5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