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d72" w14:textId="a993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5-VII "О бюджете поселка Жарм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минского районного маслихата от 28 декабря 2021 года № 11/195-VII "О бюджете поселка Жарма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рма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3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5-VIІ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