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39a8" w14:textId="0503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брат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рат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6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овобратского сельского округа на 2024 год субвенцию, передаваемую из районного бюджета в сумме 2942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