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0772" w14:textId="b6c0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357 "Об утверждении бюджета Шалкарского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19 декабря 2023 года № 155.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357 "Об утверждении бюджета Шалкарского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Шалкарского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58400,2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- 3326,3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55012,9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59061,4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661,2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4.Учесть в бюджете Шалкарского сельского округа на 2023 год поступление текущего целевого трансферта из районного бюджета в сумме 55012,9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Шалкарского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19 декабря 2023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