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458" w14:textId="72f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153 "Об утверждении Регламента собрания местного сообщества города Аральск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Аральск Аральского района" (зарегистрировано в Реестре государственной регистрации нормативных правовых актов под № 6310)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Аральск Аральского района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