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3f3" w14:textId="22e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148/31 "О бюджете Жолболдинского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2023-2025 годы" от 28 декабря 2022 года № 148/31 (зарегистрированное в Реестре государственной регистрации нормативных правовых актов под № 176335)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Жолболдинского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