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cb2" w14:textId="d6e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29-5 "Об утверждении бюджета Кенащинского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Кенащинского сельского округа Акжарского района на 2023-2025 годы от 28 декабря 2022 года № 29-5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Кенащинского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63 328,4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62 725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63 871,8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